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E7" w:rsidRDefault="00EF46E7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7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1F04">
        <w:rPr>
          <w:rFonts w:ascii="Times New Roman" w:hAnsi="Times New Roman" w:cs="Times New Roman"/>
          <w:sz w:val="28"/>
          <w:szCs w:val="28"/>
        </w:rPr>
        <w:t>27.12.2024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61F04">
        <w:rPr>
          <w:rFonts w:ascii="Times New Roman" w:hAnsi="Times New Roman" w:cs="Times New Roman"/>
          <w:sz w:val="28"/>
          <w:szCs w:val="28"/>
        </w:rPr>
        <w:t>157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AC6C88">
        <w:rPr>
          <w:rFonts w:ascii="Times New Roman" w:hAnsi="Times New Roman" w:cs="Times New Roman"/>
          <w:b/>
          <w:sz w:val="28"/>
          <w:szCs w:val="28"/>
        </w:rPr>
        <w:t>31</w:t>
      </w:r>
      <w:r w:rsidR="00EF4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C8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C74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C6BD7">
        <w:rPr>
          <w:rFonts w:ascii="Times New Roman" w:hAnsi="Times New Roman" w:cs="Times New Roman"/>
          <w:b/>
          <w:sz w:val="28"/>
          <w:szCs w:val="28"/>
        </w:rPr>
        <w:t>2</w:t>
      </w:r>
      <w:r w:rsidR="00AC6C88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AC6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C6BD7">
        <w:rPr>
          <w:rFonts w:ascii="Times New Roman" w:hAnsi="Times New Roman" w:cs="Times New Roman"/>
          <w:b/>
          <w:sz w:val="28"/>
          <w:szCs w:val="28"/>
        </w:rPr>
        <w:t>1</w:t>
      </w:r>
      <w:r w:rsidR="00AC6C88">
        <w:rPr>
          <w:rFonts w:ascii="Times New Roman" w:hAnsi="Times New Roman" w:cs="Times New Roman"/>
          <w:b/>
          <w:sz w:val="28"/>
          <w:szCs w:val="28"/>
        </w:rPr>
        <w:t>50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6C88" w:rsidRPr="00AC6C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AC6C88" w:rsidRPr="00AC6C88">
        <w:rPr>
          <w:rFonts w:ascii="Times New Roman" w:hAnsi="Times New Roman" w:cs="Times New Roman"/>
          <w:b/>
          <w:sz w:val="28"/>
          <w:szCs w:val="28"/>
        </w:rPr>
        <w:t>муниципальная</w:t>
      </w:r>
      <w:proofErr w:type="gramEnd"/>
      <w:r w:rsidR="00AC6C88" w:rsidRPr="00AC6C88">
        <w:rPr>
          <w:rFonts w:ascii="Times New Roman" w:hAnsi="Times New Roman" w:cs="Times New Roman"/>
          <w:b/>
          <w:sz w:val="28"/>
          <w:szCs w:val="28"/>
        </w:rPr>
        <w:t xml:space="preserve"> программы «Развитие культуры»</w:t>
      </w:r>
      <w:r w:rsidR="00AC6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C88" w:rsidRPr="00AC6C88">
        <w:rPr>
          <w:rFonts w:ascii="Times New Roman" w:hAnsi="Times New Roman" w:cs="Times New Roman"/>
          <w:b/>
          <w:sz w:val="28"/>
          <w:szCs w:val="28"/>
        </w:rPr>
        <w:t>на 2024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6C88" w:rsidRDefault="00AC6C88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88">
        <w:rPr>
          <w:rFonts w:ascii="Times New Roman" w:hAnsi="Times New Roman" w:cs="Times New Roman"/>
          <w:sz w:val="28"/>
          <w:szCs w:val="28"/>
        </w:rPr>
        <w:t xml:space="preserve">В целях сохранения и пополнения кадрового потенциала в сфере культуры, искусства, кинематографии Переясловского сельском поселении Брюховецкого района, </w:t>
      </w:r>
      <w:proofErr w:type="gramStart"/>
      <w:r w:rsidRPr="00AC6C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C8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14330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6497"/>
      </w:tblGrid>
      <w:tr w:rsidR="00AC6C88" w:rsidRPr="007D0094" w:rsidTr="00AA6384">
        <w:trPr>
          <w:trHeight w:val="20"/>
        </w:trPr>
        <w:tc>
          <w:tcPr>
            <w:tcW w:w="3369" w:type="dxa"/>
            <w:shd w:val="clear" w:color="auto" w:fill="auto"/>
          </w:tcPr>
          <w:p w:rsidR="00AC6C88" w:rsidRPr="00186EC3" w:rsidRDefault="00AC6C88" w:rsidP="00AA6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6EC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shd w:val="clear" w:color="auto" w:fill="auto"/>
          </w:tcPr>
          <w:p w:rsidR="00AC6C88" w:rsidRDefault="00AC6C88" w:rsidP="00AA6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5</w:t>
            </w:r>
            <w:r w:rsidR="00861F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1F04">
              <w:rPr>
                <w:rFonts w:ascii="Times New Roman" w:hAnsi="Times New Roman" w:cs="Times New Roman"/>
                <w:sz w:val="28"/>
                <w:szCs w:val="28"/>
              </w:rPr>
              <w:t>588,5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C6C88" w:rsidRDefault="00AC6C88" w:rsidP="00AA6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 – 34 591,7 тыс. рублей</w:t>
            </w:r>
          </w:p>
          <w:p w:rsidR="00AC6C88" w:rsidRPr="007D0094" w:rsidRDefault="00AC6C88" w:rsidP="00861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– 1</w:t>
            </w:r>
            <w:r w:rsidR="00861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1F04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1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B474E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AC6C88">
        <w:rPr>
          <w:rFonts w:ascii="Times New Roman" w:hAnsi="Times New Roman" w:cs="Times New Roman"/>
          <w:sz w:val="28"/>
          <w:szCs w:val="28"/>
        </w:rPr>
        <w:t>3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AC6C88" w:rsidRPr="00AC6C88" w:rsidRDefault="00EB0754" w:rsidP="00AA6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AC6C88" w:rsidRPr="00AC6C88">
        <w:rPr>
          <w:rFonts w:ascii="Times New Roman" w:hAnsi="Times New Roman" w:cs="Times New Roman"/>
          <w:b/>
          <w:sz w:val="28"/>
          <w:szCs w:val="28"/>
        </w:rPr>
        <w:t>3. Мероприятия муниципальной программы</w:t>
      </w:r>
    </w:p>
    <w:p w:rsidR="00AC6C88" w:rsidRDefault="00AC6C88" w:rsidP="00AC6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88">
        <w:rPr>
          <w:rFonts w:ascii="Times New Roman" w:hAnsi="Times New Roman" w:cs="Times New Roman"/>
          <w:b/>
          <w:sz w:val="28"/>
          <w:szCs w:val="28"/>
        </w:rPr>
        <w:t>«Развитие культуры» на 2024 год</w:t>
      </w:r>
    </w:p>
    <w:p w:rsidR="00AC6C88" w:rsidRPr="00AC6C88" w:rsidRDefault="00AC6C88" w:rsidP="00AC6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493"/>
        <w:gridCol w:w="2171"/>
        <w:gridCol w:w="1085"/>
        <w:gridCol w:w="1136"/>
        <w:gridCol w:w="1136"/>
        <w:gridCol w:w="1951"/>
        <w:gridCol w:w="1882"/>
      </w:tblGrid>
      <w:tr w:rsidR="00AC6C88" w:rsidRPr="00F70CE9" w:rsidTr="00AA6384">
        <w:trPr>
          <w:trHeight w:val="345"/>
        </w:trPr>
        <w:tc>
          <w:tcPr>
            <w:tcW w:w="493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5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2" w:type="dxa"/>
            <w:gridSpan w:val="2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51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82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заказчик/исполнитель</w:t>
            </w:r>
          </w:p>
        </w:tc>
      </w:tr>
      <w:tr w:rsidR="00AC6C88" w:rsidRPr="00F70CE9" w:rsidTr="00AA6384">
        <w:trPr>
          <w:trHeight w:val="195"/>
        </w:trPr>
        <w:tc>
          <w:tcPr>
            <w:tcW w:w="493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51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88" w:rsidRPr="00F70CE9" w:rsidTr="00AA6384">
        <w:trPr>
          <w:trHeight w:val="112"/>
        </w:trPr>
        <w:tc>
          <w:tcPr>
            <w:tcW w:w="493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951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88" w:rsidRPr="00F70CE9" w:rsidTr="00AA6384">
        <w:tc>
          <w:tcPr>
            <w:tcW w:w="493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учреждениям культуры (МБУ «Переясловский </w:t>
            </w:r>
            <w:r w:rsidRPr="00F7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СДК»)</w:t>
            </w:r>
          </w:p>
        </w:tc>
        <w:tc>
          <w:tcPr>
            <w:tcW w:w="1085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6" w:type="dxa"/>
          </w:tcPr>
          <w:p w:rsidR="00AC6C88" w:rsidRPr="00F70CE9" w:rsidRDefault="00AC6C88" w:rsidP="008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AC6C88" w:rsidRPr="00F70CE9" w:rsidRDefault="00AC6C88" w:rsidP="008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E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профессионального мастерства, </w:t>
            </w:r>
            <w:r w:rsidRPr="00F7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качества и эффективности работы руководителей и специалистов учреждений культуры</w:t>
            </w:r>
          </w:p>
        </w:tc>
        <w:tc>
          <w:tcPr>
            <w:tcW w:w="1882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Переясловского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Брюховецкого района</w:t>
            </w:r>
          </w:p>
        </w:tc>
      </w:tr>
      <w:tr w:rsidR="00AC6C88" w:rsidRPr="00F70CE9" w:rsidTr="00AA6384">
        <w:trPr>
          <w:trHeight w:val="240"/>
        </w:trPr>
        <w:tc>
          <w:tcPr>
            <w:tcW w:w="493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1" w:type="dxa"/>
            <w:vMerge w:val="restart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 «Переясловский СДК»</w:t>
            </w:r>
          </w:p>
        </w:tc>
        <w:tc>
          <w:tcPr>
            <w:tcW w:w="1085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136" w:type="dxa"/>
          </w:tcPr>
          <w:p w:rsidR="00AC6C88" w:rsidRPr="00F70CE9" w:rsidRDefault="00AC6C88" w:rsidP="00AC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34 591,7</w:t>
            </w:r>
          </w:p>
        </w:tc>
        <w:tc>
          <w:tcPr>
            <w:tcW w:w="1136" w:type="dxa"/>
          </w:tcPr>
          <w:p w:rsidR="00AC6C88" w:rsidRPr="00F70CE9" w:rsidRDefault="00AC6C88" w:rsidP="00AC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34 591,7</w:t>
            </w:r>
          </w:p>
        </w:tc>
        <w:tc>
          <w:tcPr>
            <w:tcW w:w="1951" w:type="dxa"/>
            <w:vMerge w:val="restart"/>
            <w:vAlign w:val="center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2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 и вентиляции над зрительным залом</w:t>
            </w:r>
          </w:p>
        </w:tc>
        <w:tc>
          <w:tcPr>
            <w:tcW w:w="1882" w:type="dxa"/>
            <w:vMerge w:val="restart"/>
            <w:vAlign w:val="center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Переясловского сельского поселения Брюховецкого района</w:t>
            </w:r>
          </w:p>
        </w:tc>
      </w:tr>
      <w:tr w:rsidR="00AC6C88" w:rsidRPr="00F70CE9" w:rsidTr="00AA6384">
        <w:trPr>
          <w:trHeight w:val="495"/>
        </w:trPr>
        <w:tc>
          <w:tcPr>
            <w:tcW w:w="493" w:type="dxa"/>
            <w:vMerge/>
          </w:tcPr>
          <w:p w:rsidR="00AC6C88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AC6C88" w:rsidRPr="00A43828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6" w:type="dxa"/>
          </w:tcPr>
          <w:p w:rsidR="00AC6C88" w:rsidRPr="00F70CE9" w:rsidRDefault="00AC6C88" w:rsidP="008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C6C88" w:rsidRPr="00F70CE9" w:rsidRDefault="00AC6C88" w:rsidP="008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88" w:rsidRPr="00F70CE9" w:rsidTr="00AA6384">
        <w:trPr>
          <w:trHeight w:val="70"/>
        </w:trPr>
        <w:tc>
          <w:tcPr>
            <w:tcW w:w="493" w:type="dxa"/>
            <w:vMerge/>
          </w:tcPr>
          <w:p w:rsidR="00AC6C88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AC6C88" w:rsidRPr="00A43828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AC6C88" w:rsidRPr="00F70CE9" w:rsidRDefault="00AC6C88" w:rsidP="008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AC6C88" w:rsidRPr="00F70CE9" w:rsidRDefault="00AC6C88" w:rsidP="00861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61F04">
              <w:rPr>
                <w:rFonts w:ascii="Times New Roman" w:hAnsi="Times New Roman" w:cs="Times New Roman"/>
                <w:sz w:val="24"/>
                <w:szCs w:val="24"/>
              </w:rPr>
              <w:t> 910,7</w:t>
            </w:r>
          </w:p>
        </w:tc>
        <w:tc>
          <w:tcPr>
            <w:tcW w:w="1951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AC6C88" w:rsidRPr="00F70CE9" w:rsidRDefault="00AC6C88" w:rsidP="00AA6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FAD" w:rsidRDefault="005C1FAD" w:rsidP="005C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04" w:rsidRDefault="00861F04" w:rsidP="008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C51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861F04" w:rsidRPr="00890C51" w:rsidRDefault="00861F04" w:rsidP="0086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F04" w:rsidRDefault="00861F04" w:rsidP="008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краевого бюджета</w:t>
      </w:r>
      <w:r w:rsidRPr="00417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417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F04" w:rsidRPr="00417DEE" w:rsidRDefault="00861F04" w:rsidP="00861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861F04" w:rsidRPr="00861F04" w:rsidTr="008002E2">
        <w:trPr>
          <w:trHeight w:val="570"/>
        </w:trPr>
        <w:tc>
          <w:tcPr>
            <w:tcW w:w="959" w:type="dxa"/>
            <w:vMerge w:val="restart"/>
            <w:hideMark/>
          </w:tcPr>
          <w:p w:rsidR="00861F04" w:rsidRPr="00861F04" w:rsidRDefault="00861F04" w:rsidP="008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61F04" w:rsidRPr="00861F04" w:rsidRDefault="00861F04" w:rsidP="008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861F04" w:rsidRPr="00861F04" w:rsidRDefault="00861F04" w:rsidP="008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:rsidR="00861F04" w:rsidRPr="00861F04" w:rsidRDefault="00861F04" w:rsidP="008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861F04" w:rsidRPr="00861F04" w:rsidRDefault="00861F04" w:rsidP="0080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61F04" w:rsidRPr="00861F04" w:rsidTr="00861F04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F04" w:rsidRPr="00861F04" w:rsidTr="008002E2">
        <w:trPr>
          <w:trHeight w:val="70"/>
        </w:trPr>
        <w:tc>
          <w:tcPr>
            <w:tcW w:w="959" w:type="dxa"/>
            <w:hideMark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hideMark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vAlign w:val="center"/>
          </w:tcPr>
          <w:p w:rsidR="00861F04" w:rsidRPr="00861F04" w:rsidRDefault="00861F04" w:rsidP="0086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34 591</w:t>
            </w: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1F04" w:rsidRPr="00861F04" w:rsidTr="008002E2">
        <w:trPr>
          <w:trHeight w:val="180"/>
        </w:trPr>
        <w:tc>
          <w:tcPr>
            <w:tcW w:w="959" w:type="dxa"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0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:rsidR="00861F04" w:rsidRPr="00861F04" w:rsidRDefault="00861F04" w:rsidP="0086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F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861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F04" w:rsidRPr="00861F04" w:rsidTr="008002E2">
        <w:tc>
          <w:tcPr>
            <w:tcW w:w="959" w:type="dxa"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861F04" w:rsidRPr="00861F04" w:rsidRDefault="00861F04" w:rsidP="0080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vAlign w:val="center"/>
          </w:tcPr>
          <w:p w:rsidR="00861F04" w:rsidRPr="00861F04" w:rsidRDefault="00861F04" w:rsidP="0086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  <w:r w:rsidRPr="00861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B474E" w:rsidRDefault="00B45121" w:rsidP="00C13E4C">
      <w:pPr>
        <w:spacing w:after="0" w:line="240" w:lineRule="auto"/>
        <w:ind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407C4" w:rsidRPr="005407C4" w:rsidRDefault="005407C4" w:rsidP="005407C4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07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07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07C4" w:rsidRPr="005407C4" w:rsidRDefault="005407C4" w:rsidP="005407C4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7C4">
        <w:rPr>
          <w:rFonts w:ascii="Times New Roman" w:hAnsi="Times New Roman" w:cs="Times New Roman"/>
          <w:sz w:val="28"/>
          <w:szCs w:val="28"/>
        </w:rPr>
        <w:t xml:space="preserve">4. </w:t>
      </w:r>
      <w:r w:rsidRPr="005407C4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 и распространяет на правоотношения, возникшие с 1 января 202</w:t>
      </w:r>
      <w:r w:rsidR="00AC6C88">
        <w:rPr>
          <w:rFonts w:ascii="Times New Roman" w:hAnsi="Times New Roman" w:cs="Times New Roman"/>
          <w:bCs/>
          <w:sz w:val="28"/>
          <w:szCs w:val="28"/>
        </w:rPr>
        <w:t>4</w:t>
      </w:r>
      <w:r w:rsidRPr="005407C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305" w:rsidRDefault="0015630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BC4" w:rsidRDefault="00675BC4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474E">
        <w:rPr>
          <w:rFonts w:ascii="Times New Roman" w:hAnsi="Times New Roman" w:cs="Times New Roman"/>
          <w:sz w:val="28"/>
          <w:szCs w:val="28"/>
        </w:rPr>
        <w:t>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8E4233">
        <w:rPr>
          <w:rFonts w:ascii="Times New Roman" w:hAnsi="Times New Roman" w:cs="Times New Roman"/>
          <w:sz w:val="28"/>
          <w:szCs w:val="28"/>
        </w:rPr>
        <w:t>С</w:t>
      </w:r>
      <w:r w:rsidR="00675BC4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8E4233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072359" w:rsidRDefault="00072359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581" w:rsidRPr="008B0581" w:rsidRDefault="008B0581" w:rsidP="00F132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0581">
        <w:rPr>
          <w:rFonts w:ascii="Times New Roman" w:eastAsia="Calibri" w:hAnsi="Times New Roman" w:cs="Times New Roman"/>
          <w:b/>
          <w:kern w:val="1"/>
          <w:sz w:val="28"/>
          <w:szCs w:val="28"/>
        </w:rPr>
        <w:lastRenderedPageBreak/>
        <w:t>ЛИСТ СОГЛАСОВАНИЯ</w:t>
      </w:r>
      <w:r w:rsidRPr="008B0581">
        <w:rPr>
          <w:rFonts w:ascii="Times New Roman" w:eastAsia="Calibri" w:hAnsi="Times New Roman" w:cs="Times New Roman"/>
          <w:kern w:val="1"/>
          <w:sz w:val="28"/>
          <w:szCs w:val="28"/>
        </w:rPr>
        <w:br/>
        <w:t>проекта постановления администрации Переясловского сельского поселения Брюховецкого района от _____________ № _____ «</w:t>
      </w:r>
      <w:r w:rsidR="00F1324C" w:rsidRPr="00F132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Переясловского сельского поселения Брюховецкого района от 31 октября 2023 года</w:t>
      </w:r>
      <w:r w:rsidR="00F132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1324C" w:rsidRPr="00F132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150 «Об утверждении </w:t>
      </w:r>
      <w:proofErr w:type="gramStart"/>
      <w:r w:rsidR="00F1324C" w:rsidRPr="00F132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муниципальная</w:t>
      </w:r>
      <w:proofErr w:type="gramEnd"/>
      <w:r w:rsidR="00F1324C" w:rsidRPr="00F132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программы «Развитие культуры» на 2024 год»</w:t>
      </w:r>
      <w:r w:rsidR="005407C4" w:rsidRPr="00540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675BC4" w:rsidRDefault="00072359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Заместителем г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75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Переясловского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</w:r>
      <w:r w:rsidR="00072359">
        <w:rPr>
          <w:rFonts w:ascii="Times New Roman" w:eastAsia="Calibri" w:hAnsi="Times New Roman" w:cs="Times New Roman"/>
          <w:sz w:val="28"/>
          <w:szCs w:val="28"/>
        </w:rPr>
        <w:t>О.А. Компаниец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Главны</w:t>
      </w:r>
      <w:r w:rsidR="00D05C10">
        <w:rPr>
          <w:rFonts w:ascii="Times New Roman" w:eastAsia="Calibri" w:hAnsi="Times New Roman" w:cs="Times New Roman"/>
          <w:sz w:val="28"/>
          <w:szCs w:val="28"/>
        </w:rPr>
        <w:t>й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специалист,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финансист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  <w:t>С.В. Шалимова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Юрист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8B0581">
        <w:rPr>
          <w:rFonts w:ascii="Times New Roman" w:eastAsia="Calibri" w:hAnsi="Times New Roman" w:cs="Times New Roman"/>
          <w:sz w:val="28"/>
          <w:szCs w:val="28"/>
        </w:rPr>
        <w:tab/>
        <w:t>Е.А. Колесникова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Главный специалист администрации</w:t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Бр</w:t>
      </w:r>
      <w:r w:rsidR="007842EE">
        <w:rPr>
          <w:rFonts w:ascii="Times New Roman" w:eastAsia="Calibri" w:hAnsi="Times New Roman" w:cs="Times New Roman"/>
          <w:sz w:val="28"/>
          <w:szCs w:val="28"/>
        </w:rPr>
        <w:t>юховецкого района</w:t>
      </w:r>
      <w:r w:rsidR="007842EE">
        <w:rPr>
          <w:rFonts w:ascii="Times New Roman" w:eastAsia="Calibri" w:hAnsi="Times New Roman" w:cs="Times New Roman"/>
          <w:sz w:val="28"/>
          <w:szCs w:val="28"/>
        </w:rPr>
        <w:tab/>
        <w:t>Е.Ю. Суворова</w:t>
      </w: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  <w:r w:rsidRPr="008B058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ПОСТАНОВЛЕНИЮ </w:t>
      </w: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581" w:rsidRPr="008B0581" w:rsidRDefault="008B0581" w:rsidP="00F132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324C" w:rsidRPr="00F132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F132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324C" w:rsidRPr="00F1324C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2023 года</w:t>
      </w:r>
      <w:r w:rsidR="00F1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24C" w:rsidRPr="00F1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150 «Об утверждении </w:t>
      </w:r>
      <w:proofErr w:type="gramStart"/>
      <w:r w:rsidR="00F1324C" w:rsidRPr="00F132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proofErr w:type="gramEnd"/>
      <w:r w:rsidR="00F1324C" w:rsidRPr="00F1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«Развитие культуры» на 2024 год»</w:t>
      </w:r>
      <w:r w:rsidR="005407C4" w:rsidRPr="005407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8B0581" w:rsidRPr="008B0581" w:rsidRDefault="005407C4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Заместителем г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t xml:space="preserve"> Переясловского сельского поселения Брюховецкого района</w:t>
      </w:r>
      <w:r w:rsidR="008B0581" w:rsidRPr="008B0581">
        <w:rPr>
          <w:rFonts w:ascii="Times New Roman" w:eastAsia="Calibri" w:hAnsi="Times New Roman" w:cs="Times New Roman"/>
          <w:sz w:val="28"/>
          <w:szCs w:val="28"/>
        </w:rPr>
        <w:br/>
      </w: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0581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8B0581" w:rsidRPr="008B0581" w:rsidRDefault="008B0581" w:rsidP="008B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8B0581" w:rsidRPr="008B0581" w:rsidRDefault="008B0581" w:rsidP="008B0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2) Главному специалисту, финансисту администрации Переясловского сельского поселения Брюховецкого район – 1 экз.;</w:t>
      </w:r>
    </w:p>
    <w:p w:rsidR="008B0581" w:rsidRPr="008B0581" w:rsidRDefault="008B0581" w:rsidP="00496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3) Экономистам администрации Переясловского сельского поселения Брюховецкого район - 1 экз.;</w:t>
      </w:r>
    </w:p>
    <w:p w:rsidR="008B0581" w:rsidRPr="008B0581" w:rsidRDefault="008B0581" w:rsidP="008B058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>4) Директору МБУ «Переясловский СДК» - 1 экз.</w:t>
      </w:r>
    </w:p>
    <w:p w:rsidR="008B0581" w:rsidRPr="008B0581" w:rsidRDefault="008B0581" w:rsidP="00496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4A57" w:rsidRDefault="00CD4A57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4A57" w:rsidRDefault="00CD4A57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1" w:rsidRPr="008B0581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________________        Шалимова Светлана </w:t>
      </w:r>
      <w:proofErr w:type="spellStart"/>
      <w:r w:rsidRPr="008B0581">
        <w:rPr>
          <w:rFonts w:ascii="Times New Roman" w:eastAsia="Calibri" w:hAnsi="Times New Roman" w:cs="Times New Roman"/>
          <w:sz w:val="28"/>
          <w:szCs w:val="28"/>
        </w:rPr>
        <w:t>Владиславна</w:t>
      </w:r>
      <w:proofErr w:type="spellEnd"/>
    </w:p>
    <w:p w:rsidR="005C21A7" w:rsidRPr="005C21A7" w:rsidRDefault="008B0581" w:rsidP="008B0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58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                          62434                                 ____________ 20</w:t>
      </w:r>
      <w:r w:rsidR="007842EE">
        <w:rPr>
          <w:rFonts w:ascii="Times New Roman" w:eastAsia="Calibri" w:hAnsi="Times New Roman" w:cs="Times New Roman"/>
          <w:sz w:val="28"/>
          <w:szCs w:val="28"/>
        </w:rPr>
        <w:t>2</w:t>
      </w:r>
      <w:r w:rsidR="00F1324C">
        <w:rPr>
          <w:rFonts w:ascii="Times New Roman" w:eastAsia="Calibri" w:hAnsi="Times New Roman" w:cs="Times New Roman"/>
          <w:sz w:val="28"/>
          <w:szCs w:val="28"/>
        </w:rPr>
        <w:t>4</w:t>
      </w:r>
      <w:r w:rsidRPr="008B058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5C21A7" w:rsidRPr="005C21A7" w:rsidSect="00291F7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34" w:rsidRDefault="00103334" w:rsidP="00291F73">
      <w:pPr>
        <w:spacing w:after="0" w:line="240" w:lineRule="auto"/>
      </w:pPr>
      <w:r>
        <w:separator/>
      </w:r>
    </w:p>
  </w:endnote>
  <w:endnote w:type="continuationSeparator" w:id="0">
    <w:p w:rsidR="00103334" w:rsidRDefault="00103334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34" w:rsidRDefault="00103334" w:rsidP="00291F73">
      <w:pPr>
        <w:spacing w:after="0" w:line="240" w:lineRule="auto"/>
      </w:pPr>
      <w:r>
        <w:separator/>
      </w:r>
    </w:p>
  </w:footnote>
  <w:footnote w:type="continuationSeparator" w:id="0">
    <w:p w:rsidR="00103334" w:rsidRDefault="00103334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F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04260"/>
    <w:rsid w:val="00033F41"/>
    <w:rsid w:val="00063863"/>
    <w:rsid w:val="00072359"/>
    <w:rsid w:val="00103334"/>
    <w:rsid w:val="00114330"/>
    <w:rsid w:val="00116241"/>
    <w:rsid w:val="00117F61"/>
    <w:rsid w:val="00133DA6"/>
    <w:rsid w:val="00136393"/>
    <w:rsid w:val="00156305"/>
    <w:rsid w:val="00160EE2"/>
    <w:rsid w:val="00181B2D"/>
    <w:rsid w:val="001862CF"/>
    <w:rsid w:val="001B6783"/>
    <w:rsid w:val="001C25A2"/>
    <w:rsid w:val="001E45C6"/>
    <w:rsid w:val="001E6981"/>
    <w:rsid w:val="002149C6"/>
    <w:rsid w:val="002210AA"/>
    <w:rsid w:val="00291F73"/>
    <w:rsid w:val="002A2737"/>
    <w:rsid w:val="002B276B"/>
    <w:rsid w:val="002D0A06"/>
    <w:rsid w:val="002D1996"/>
    <w:rsid w:val="003110D4"/>
    <w:rsid w:val="00321492"/>
    <w:rsid w:val="00336FF1"/>
    <w:rsid w:val="003A3D7D"/>
    <w:rsid w:val="003C480C"/>
    <w:rsid w:val="003D4DA6"/>
    <w:rsid w:val="00406275"/>
    <w:rsid w:val="00415CD5"/>
    <w:rsid w:val="00447F6D"/>
    <w:rsid w:val="004969CB"/>
    <w:rsid w:val="004A0FD0"/>
    <w:rsid w:val="004A2D02"/>
    <w:rsid w:val="004D425D"/>
    <w:rsid w:val="004E4779"/>
    <w:rsid w:val="004E63CC"/>
    <w:rsid w:val="005033E1"/>
    <w:rsid w:val="00527B81"/>
    <w:rsid w:val="005407C4"/>
    <w:rsid w:val="00570C5A"/>
    <w:rsid w:val="00580930"/>
    <w:rsid w:val="00585053"/>
    <w:rsid w:val="005A39BC"/>
    <w:rsid w:val="005C1FAD"/>
    <w:rsid w:val="005C21A7"/>
    <w:rsid w:val="005D20D2"/>
    <w:rsid w:val="00607F21"/>
    <w:rsid w:val="00622A37"/>
    <w:rsid w:val="0064015B"/>
    <w:rsid w:val="00645CA6"/>
    <w:rsid w:val="00656126"/>
    <w:rsid w:val="00661AE1"/>
    <w:rsid w:val="00675BC4"/>
    <w:rsid w:val="006941C6"/>
    <w:rsid w:val="006B7ECB"/>
    <w:rsid w:val="006D2644"/>
    <w:rsid w:val="006E5B94"/>
    <w:rsid w:val="00775E78"/>
    <w:rsid w:val="007842EE"/>
    <w:rsid w:val="007934EE"/>
    <w:rsid w:val="007C0036"/>
    <w:rsid w:val="007E1ED0"/>
    <w:rsid w:val="00822772"/>
    <w:rsid w:val="00861F04"/>
    <w:rsid w:val="00865646"/>
    <w:rsid w:val="008B0581"/>
    <w:rsid w:val="008C7453"/>
    <w:rsid w:val="008E4233"/>
    <w:rsid w:val="009010FB"/>
    <w:rsid w:val="009120BB"/>
    <w:rsid w:val="00934ADD"/>
    <w:rsid w:val="009418A2"/>
    <w:rsid w:val="009B474E"/>
    <w:rsid w:val="009F2845"/>
    <w:rsid w:val="00A41D47"/>
    <w:rsid w:val="00A47607"/>
    <w:rsid w:val="00AB45E2"/>
    <w:rsid w:val="00AC6C88"/>
    <w:rsid w:val="00AE366D"/>
    <w:rsid w:val="00B0591D"/>
    <w:rsid w:val="00B45121"/>
    <w:rsid w:val="00B508A3"/>
    <w:rsid w:val="00BA166A"/>
    <w:rsid w:val="00BA3264"/>
    <w:rsid w:val="00BA6780"/>
    <w:rsid w:val="00BE4863"/>
    <w:rsid w:val="00C13E4C"/>
    <w:rsid w:val="00C15D17"/>
    <w:rsid w:val="00C8761A"/>
    <w:rsid w:val="00CA0EE7"/>
    <w:rsid w:val="00CD4A57"/>
    <w:rsid w:val="00D05C10"/>
    <w:rsid w:val="00D567C4"/>
    <w:rsid w:val="00D64D6F"/>
    <w:rsid w:val="00D71114"/>
    <w:rsid w:val="00D733E9"/>
    <w:rsid w:val="00D76592"/>
    <w:rsid w:val="00D87D05"/>
    <w:rsid w:val="00D96139"/>
    <w:rsid w:val="00DC1A41"/>
    <w:rsid w:val="00DC3CAD"/>
    <w:rsid w:val="00DE4373"/>
    <w:rsid w:val="00E24371"/>
    <w:rsid w:val="00E63B9F"/>
    <w:rsid w:val="00EB0754"/>
    <w:rsid w:val="00EF1B0B"/>
    <w:rsid w:val="00EF46E7"/>
    <w:rsid w:val="00F03DF5"/>
    <w:rsid w:val="00F0569C"/>
    <w:rsid w:val="00F1324C"/>
    <w:rsid w:val="00F53A3F"/>
    <w:rsid w:val="00F75BF1"/>
    <w:rsid w:val="00FC6BD7"/>
    <w:rsid w:val="00FF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6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5742-927D-4F80-839E-5A8E69AA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63</cp:revision>
  <cp:lastPrinted>2025-01-21T11:45:00Z</cp:lastPrinted>
  <dcterms:created xsi:type="dcterms:W3CDTF">2015-05-20T01:16:00Z</dcterms:created>
  <dcterms:modified xsi:type="dcterms:W3CDTF">2025-01-21T11:46:00Z</dcterms:modified>
</cp:coreProperties>
</file>